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D7" w:rsidRDefault="00B143ED">
      <w:pPr>
        <w:rPr>
          <w:b/>
          <w:bCs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-217170</wp:posOffset>
            </wp:positionV>
            <wp:extent cx="1287780" cy="746125"/>
            <wp:effectExtent l="0" t="0" r="0" b="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4A8" w:rsidRPr="002618D7" w:rsidRDefault="002618D7">
      <w:pPr>
        <w:rPr>
          <w:b/>
          <w:bCs/>
        </w:rPr>
      </w:pPr>
      <w:r w:rsidRPr="002618D7">
        <w:rPr>
          <w:b/>
          <w:bCs/>
        </w:rPr>
        <w:t>Anwesenheitsliste: Klassenpflegschaft der Klasse ___ am ______________________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678"/>
      </w:tblGrid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  <w:r w:rsidRPr="00AA3042">
              <w:t>Name des Kindes</w:t>
            </w: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  <w:r w:rsidRPr="00AA3042">
              <w:t>Unterschrift eines Erziehungsberechtigten</w:t>
            </w: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  <w:tr w:rsidR="002618D7" w:rsidRPr="00AA3042" w:rsidTr="00AA3042">
        <w:tc>
          <w:tcPr>
            <w:tcW w:w="4531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  <w:tc>
          <w:tcPr>
            <w:tcW w:w="4678" w:type="dxa"/>
            <w:shd w:val="clear" w:color="auto" w:fill="auto"/>
          </w:tcPr>
          <w:p w:rsidR="002618D7" w:rsidRPr="00AA3042" w:rsidRDefault="002618D7" w:rsidP="00AA3042">
            <w:pPr>
              <w:spacing w:after="0" w:line="480" w:lineRule="auto"/>
            </w:pPr>
          </w:p>
        </w:tc>
      </w:tr>
    </w:tbl>
    <w:p w:rsidR="002618D7" w:rsidRDefault="002618D7"/>
    <w:sectPr w:rsidR="002618D7" w:rsidSect="002618D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D7"/>
    <w:rsid w:val="002618D7"/>
    <w:rsid w:val="003538FF"/>
    <w:rsid w:val="003F45C6"/>
    <w:rsid w:val="005A2E6B"/>
    <w:rsid w:val="00AA3042"/>
    <w:rsid w:val="00B143ED"/>
    <w:rsid w:val="00E6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F07A0-21B1-438A-801D-AE80BCE7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Meyer-Krafczyk</dc:creator>
  <cp:keywords/>
  <dc:description/>
  <cp:lastModifiedBy>Jan Eberspach</cp:lastModifiedBy>
  <cp:revision>2</cp:revision>
  <dcterms:created xsi:type="dcterms:W3CDTF">2023-07-28T12:35:00Z</dcterms:created>
  <dcterms:modified xsi:type="dcterms:W3CDTF">2023-07-28T12:35:00Z</dcterms:modified>
</cp:coreProperties>
</file>